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3CFB7663" w:rsidR="007F7B70" w:rsidRP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 w:rsidRPr="00485B13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CHIHUAHUA, CREEL, DIVISADERO, </w:t>
      </w:r>
      <w:r w:rsidR="007E127F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EL FUERTE 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22B63E84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7E127F">
        <w:rPr>
          <w:rFonts w:asciiTheme="minorHAnsi" w:eastAsia="Arial" w:hAnsiTheme="minorHAnsi" w:cstheme="minorHAnsi"/>
          <w:b/>
          <w:color w:val="002060"/>
          <w:sz w:val="24"/>
          <w:szCs w:val="24"/>
        </w:rPr>
        <w:t>5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754D2AF8" w:rsidR="007F7B70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proofErr w:type="spellStart"/>
      <w:r w:rsidR="007E127F">
        <w:rPr>
          <w:rFonts w:asciiTheme="minorHAnsi" w:eastAsia="Arial" w:hAnsiTheme="minorHAnsi" w:cstheme="minorHAnsi"/>
          <w:b/>
          <w:color w:val="002060"/>
          <w:sz w:val="24"/>
          <w:szCs w:val="24"/>
        </w:rPr>
        <w:t>sabadó</w:t>
      </w:r>
      <w:proofErr w:type="spellEnd"/>
      <w:r w:rsidR="007E127F">
        <w:rPr>
          <w:rFonts w:asciiTheme="minorHAnsi" w:eastAsia="Arial" w:hAnsiTheme="minorHAnsi" w:cstheme="minorHAnsi"/>
          <w:b/>
          <w:color w:val="002060"/>
          <w:sz w:val="24"/>
          <w:szCs w:val="24"/>
        </w:rPr>
        <w:t>, martes y jueves</w:t>
      </w:r>
      <w:r w:rsidR="0048014F">
        <w:rPr>
          <w:rFonts w:asciiTheme="minorHAnsi" w:eastAsia="Arial" w:hAnsiTheme="minorHAnsi" w:cstheme="minorHAnsi"/>
          <w:b/>
          <w:color w:val="002060"/>
          <w:sz w:val="24"/>
          <w:szCs w:val="24"/>
        </w:rPr>
        <w:t>,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de enero a diciembre 202</w:t>
      </w:r>
      <w:r w:rsidR="0042337E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7E7CC691" w14:textId="1A0FD5B0" w:rsidR="00227CEF" w:rsidRPr="00227CEF" w:rsidRDefault="00227CEF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27CE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En </w:t>
      </w:r>
      <w:r w:rsidR="0048014F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abril (16,30), </w:t>
      </w:r>
      <w:r w:rsidRPr="00227CEF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mayo</w:t>
      </w:r>
      <w:r w:rsidR="0042337E">
        <w:rPr>
          <w:rFonts w:asciiTheme="minorHAnsi" w:eastAsia="Arial" w:hAnsiTheme="minorHAnsi" w:cstheme="minorHAnsi"/>
          <w:b/>
          <w:color w:val="FF0000"/>
          <w:sz w:val="24"/>
          <w:szCs w:val="24"/>
        </w:rPr>
        <w:t>, junio, agosto y septiembre no opera en sábado</w:t>
      </w:r>
    </w:p>
    <w:p w14:paraId="6CCDBBC7" w14:textId="77777777" w:rsidR="007F7B70" w:rsidRPr="00BA37C5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4154868A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85B13">
        <w:rPr>
          <w:rFonts w:eastAsia="Arial"/>
          <w:sz w:val="24"/>
          <w:szCs w:val="24"/>
        </w:rPr>
        <w:t xml:space="preserve">Chihuahua </w:t>
      </w:r>
    </w:p>
    <w:p w14:paraId="634F1A4C" w14:textId="2FBC3E8B" w:rsidR="007F7B70" w:rsidRPr="007E127F" w:rsidRDefault="0048014F" w:rsidP="00BD0EA5">
      <w:pPr>
        <w:pStyle w:val="textos-itinerario"/>
        <w:spacing w:after="0"/>
      </w:pPr>
      <w:r w:rsidRPr="0048014F">
        <w:t>Traslado del aeropuerto de Chihuahua al hotel. Paseo por la ciudad visitando Catedral, Centro Cultural Universitario - antes Quinta Gameros, la Casa de Pancho Villa – hoy Museo de la Revolución, el Acueducto Colonial y los Murales del Palacio de Gobierno. Los lunes no hay museos abiertos, pero se dará un breve recorrido</w:t>
      </w:r>
      <w:r w:rsidR="007E127F">
        <w:t>.</w:t>
      </w:r>
      <w:r w:rsidR="007E127F" w:rsidRPr="007E127F">
        <w:t xml:space="preserve"> Cena romántica con vista a la hermosa catedral o la ciudad de Chihuahua</w:t>
      </w:r>
      <w:r w:rsidR="007E127F">
        <w:t xml:space="preserve"> </w:t>
      </w:r>
      <w:r w:rsidR="00A109A1" w:rsidRPr="00BA37C5">
        <w:rPr>
          <w:b/>
        </w:rPr>
        <w:t>Alojamiento.</w:t>
      </w:r>
    </w:p>
    <w:p w14:paraId="549A7A2B" w14:textId="44B7D050" w:rsidR="007F7B70" w:rsidRPr="0048014F" w:rsidRDefault="00197448" w:rsidP="00BD0EA5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48014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early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proofErr w:type="spellStart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check</w:t>
      </w:r>
      <w:proofErr w:type="spellEnd"/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r w:rsidR="00485B13" w:rsidRPr="0048014F">
        <w:rPr>
          <w:rFonts w:asciiTheme="minorHAnsi" w:hAnsiTheme="minorHAnsi" w:cstheme="minorHAnsi"/>
          <w:b/>
          <w:color w:val="0070C0"/>
          <w:sz w:val="20"/>
          <w:szCs w:val="20"/>
        </w:rPr>
        <w:t>in no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está </w:t>
      </w:r>
      <w:r w:rsidRPr="0048014F">
        <w:rPr>
          <w:rStyle w:val="Textoennegrita"/>
          <w:rFonts w:asciiTheme="minorHAnsi" w:hAnsiTheme="minorHAnsi" w:cstheme="minorHAnsi"/>
          <w:b w:val="0"/>
          <w:color w:val="0070C0"/>
          <w:sz w:val="20"/>
          <w:szCs w:val="20"/>
        </w:rPr>
        <w:t>incluido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.</w:t>
      </w:r>
      <w:r w:rsidR="0048014F"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/Para poder tomar esta visita se les recomienda tener un vuelo con llegada a Chihuahua aproximadamente a las 12:00 </w:t>
      </w:r>
      <w:proofErr w:type="spellStart"/>
      <w:r w:rsidR="0048014F" w:rsidRPr="0048014F">
        <w:rPr>
          <w:rFonts w:asciiTheme="minorHAnsi" w:hAnsiTheme="minorHAnsi" w:cstheme="minorHAnsi"/>
          <w:b/>
          <w:color w:val="0070C0"/>
          <w:sz w:val="20"/>
          <w:szCs w:val="20"/>
        </w:rPr>
        <w:t>hrs</w:t>
      </w:r>
      <w:proofErr w:type="spellEnd"/>
      <w:r w:rsidR="0048014F" w:rsidRPr="0048014F">
        <w:rPr>
          <w:rFonts w:asciiTheme="minorHAnsi" w:hAnsiTheme="minorHAnsi" w:cstheme="minorHAnsi"/>
          <w:b/>
          <w:color w:val="0070C0"/>
          <w:sz w:val="20"/>
          <w:szCs w:val="20"/>
        </w:rPr>
        <w:t>.</w:t>
      </w:r>
    </w:p>
    <w:p w14:paraId="25940028" w14:textId="77777777" w:rsidR="0048014F" w:rsidRPr="000022F9" w:rsidRDefault="0048014F" w:rsidP="000022F9">
      <w:pPr>
        <w:pStyle w:val="Destinos"/>
      </w:pPr>
    </w:p>
    <w:p w14:paraId="7E437CB0" w14:textId="171A9CA7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485B13">
        <w:rPr>
          <w:rFonts w:eastAsia="Arial"/>
          <w:sz w:val="24"/>
          <w:szCs w:val="24"/>
        </w:rPr>
        <w:t xml:space="preserve">Chihuahua – </w:t>
      </w:r>
      <w:r w:rsidR="00F523AA">
        <w:rPr>
          <w:rFonts w:eastAsia="Arial"/>
          <w:sz w:val="24"/>
          <w:szCs w:val="24"/>
        </w:rPr>
        <w:t xml:space="preserve">Comunidad Menonita - </w:t>
      </w:r>
      <w:r w:rsidR="00485B13">
        <w:rPr>
          <w:rFonts w:eastAsia="Arial"/>
          <w:sz w:val="24"/>
          <w:szCs w:val="24"/>
        </w:rPr>
        <w:t xml:space="preserve">Creel </w:t>
      </w:r>
    </w:p>
    <w:p w14:paraId="53426F23" w14:textId="74B81E44" w:rsidR="000022F9" w:rsidRPr="007E127F" w:rsidRDefault="0048014F" w:rsidP="000022F9">
      <w:pPr>
        <w:pStyle w:val="textos-itinerario"/>
        <w:spacing w:after="0"/>
        <w:rPr>
          <w:b/>
        </w:rPr>
      </w:pPr>
      <w:r w:rsidRPr="000E5698">
        <w:rPr>
          <w:b/>
        </w:rPr>
        <w:t>Desayuno.</w:t>
      </w:r>
      <w:r w:rsidRPr="0048014F">
        <w:rPr>
          <w:bCs/>
        </w:rPr>
        <w:t xml:space="preserve"> </w:t>
      </w:r>
      <w:r w:rsidR="007E127F" w:rsidRPr="007E127F">
        <w:rPr>
          <w:bCs/>
        </w:rPr>
        <w:t xml:space="preserve">Comenzamos nuestro recorrido hacia Creel. Paseo a caballo por los </w:t>
      </w:r>
      <w:r w:rsidR="007E127F" w:rsidRPr="007E127F">
        <w:rPr>
          <w:bCs/>
        </w:rPr>
        <w:t>alrededores</w:t>
      </w:r>
      <w:r w:rsidR="007E127F" w:rsidRPr="007E127F">
        <w:rPr>
          <w:bCs/>
        </w:rPr>
        <w:t xml:space="preserve"> de Creel con picnic </w:t>
      </w:r>
      <w:r w:rsidR="007E127F" w:rsidRPr="007E127F">
        <w:rPr>
          <w:b/>
        </w:rPr>
        <w:t>(botana seca y vino regional)</w:t>
      </w:r>
      <w:r w:rsidR="007E127F" w:rsidRPr="007E127F">
        <w:rPr>
          <w:bCs/>
        </w:rPr>
        <w:t xml:space="preserve"> Traslado al hotel</w:t>
      </w:r>
      <w:r w:rsidRPr="0048014F">
        <w:rPr>
          <w:bCs/>
        </w:rPr>
        <w:t>.</w:t>
      </w:r>
      <w:r w:rsidR="000022F9" w:rsidRPr="000022F9">
        <w:rPr>
          <w:bCs/>
        </w:rPr>
        <w:t xml:space="preserve"> </w:t>
      </w:r>
      <w:r w:rsidR="007E127F">
        <w:rPr>
          <w:b/>
        </w:rPr>
        <w:t xml:space="preserve">Alojamiento. </w:t>
      </w:r>
    </w:p>
    <w:p w14:paraId="09D79077" w14:textId="77777777" w:rsidR="0048014F" w:rsidRDefault="0048014F" w:rsidP="00BD0EA5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14:paraId="0E4F8526" w14:textId="2BDEA120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485B13">
        <w:rPr>
          <w:rStyle w:val="DestinosCar"/>
          <w:rFonts w:cs="Times New Roman"/>
          <w:b/>
          <w:smallCaps w:val="0"/>
          <w:sz w:val="24"/>
          <w:szCs w:val="24"/>
        </w:rPr>
        <w:t xml:space="preserve">Creel – </w:t>
      </w:r>
      <w:r w:rsidR="00F523AA">
        <w:rPr>
          <w:rStyle w:val="DestinosCar"/>
          <w:rFonts w:cs="Times New Roman"/>
          <w:b/>
          <w:smallCaps w:val="0"/>
          <w:sz w:val="24"/>
          <w:szCs w:val="24"/>
        </w:rPr>
        <w:t xml:space="preserve">Barrancas </w:t>
      </w:r>
      <w:r w:rsidR="00485B13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  <w:r w:rsidR="00986E85" w:rsidRPr="00BD0EA5">
        <w:rPr>
          <w:rStyle w:val="ParentesisdestinosCar"/>
          <w:rFonts w:cs="Times New Roman"/>
          <w:b w:val="0"/>
          <w:bCs/>
          <w:sz w:val="24"/>
          <w:szCs w:val="24"/>
        </w:rPr>
        <w:t xml:space="preserve"> </w:t>
      </w:r>
    </w:p>
    <w:p w14:paraId="0D60677E" w14:textId="6B86F1CE" w:rsidR="00485B13" w:rsidRPr="0048014F" w:rsidRDefault="000022F9" w:rsidP="0048014F">
      <w:pPr>
        <w:pStyle w:val="textos-itinerario"/>
        <w:spacing w:after="0"/>
        <w:rPr>
          <w:rStyle w:val="Destacados-textosCar"/>
          <w:b w:val="0"/>
          <w:bCs/>
        </w:rPr>
      </w:pPr>
      <w:r w:rsidRPr="000022F9">
        <w:rPr>
          <w:rStyle w:val="Destacados-textosCar"/>
        </w:rPr>
        <w:t xml:space="preserve">Desayuno. </w:t>
      </w:r>
      <w:r w:rsidR="007E127F" w:rsidRPr="007E127F">
        <w:rPr>
          <w:rStyle w:val="Destacados-textosCar"/>
          <w:b w:val="0"/>
          <w:bCs/>
        </w:rPr>
        <w:t xml:space="preserve">Muy Temprano hacemos Check </w:t>
      </w:r>
      <w:proofErr w:type="spellStart"/>
      <w:r w:rsidR="007E127F" w:rsidRPr="007E127F">
        <w:rPr>
          <w:rStyle w:val="Destacados-textosCar"/>
          <w:b w:val="0"/>
          <w:bCs/>
        </w:rPr>
        <w:t>out</w:t>
      </w:r>
      <w:proofErr w:type="spellEnd"/>
      <w:r w:rsidR="007E127F" w:rsidRPr="007E127F">
        <w:rPr>
          <w:rStyle w:val="Destacados-textosCar"/>
          <w:b w:val="0"/>
          <w:bCs/>
        </w:rPr>
        <w:t xml:space="preserve"> y continuamos nuestro camino hacia la Barranca del Cobre, a la llegada traslado al parque Barrancas, en donde opcionalmente podrá disfrutar del espectacular recorrido en el teleférico con un trayecto escénico de 2.8 km a un costado del mirador de piedra volada, la Vía </w:t>
      </w:r>
      <w:proofErr w:type="spellStart"/>
      <w:r w:rsidR="007E127F" w:rsidRPr="007E127F">
        <w:rPr>
          <w:rStyle w:val="Destacados-textosCar"/>
          <w:b w:val="0"/>
          <w:bCs/>
        </w:rPr>
        <w:t>Ferrata</w:t>
      </w:r>
      <w:proofErr w:type="spellEnd"/>
      <w:r w:rsidR="007E127F" w:rsidRPr="007E127F">
        <w:rPr>
          <w:rStyle w:val="Destacados-textosCar"/>
          <w:b w:val="0"/>
          <w:bCs/>
        </w:rPr>
        <w:t xml:space="preserve"> para escalar en roca y rappel, zip </w:t>
      </w:r>
      <w:proofErr w:type="spellStart"/>
      <w:r w:rsidR="007E127F" w:rsidRPr="007E127F">
        <w:rPr>
          <w:rStyle w:val="Destacados-textosCar"/>
          <w:b w:val="0"/>
          <w:bCs/>
        </w:rPr>
        <w:t>rider</w:t>
      </w:r>
      <w:proofErr w:type="spellEnd"/>
      <w:r w:rsidR="007E127F" w:rsidRPr="007E127F">
        <w:rPr>
          <w:rStyle w:val="Destacados-textosCar"/>
          <w:b w:val="0"/>
          <w:bCs/>
        </w:rPr>
        <w:t xml:space="preserve"> con una longitud de 2.5 km y el sistema de 7 tirolesas, con tramos de 300 hasta 1,400m permitiendo vuelos con alturas de hasta 450m, cuenta con 7 saltos y 2 puentes colgantes, así como varios senderos, el visitante regresa cómodamente a bordo del teleférico al sitio de inicio del salto (actividades no incluidas). Haremos una degustación de vinos artesanales de la región de </w:t>
      </w:r>
      <w:proofErr w:type="spellStart"/>
      <w:r w:rsidR="007E127F" w:rsidRPr="007E127F">
        <w:rPr>
          <w:rStyle w:val="Destacados-textosCar"/>
          <w:b w:val="0"/>
          <w:bCs/>
        </w:rPr>
        <w:t>Cerocahui</w:t>
      </w:r>
      <w:proofErr w:type="spellEnd"/>
      <w:r w:rsidR="007E127F" w:rsidRPr="007E127F">
        <w:rPr>
          <w:rStyle w:val="Destacados-textosCar"/>
          <w:b w:val="0"/>
          <w:bCs/>
        </w:rPr>
        <w:t>, podrá elegir de regalo la botella de su preferencia</w:t>
      </w:r>
      <w:r w:rsidR="00485B13" w:rsidRPr="00F523AA">
        <w:rPr>
          <w:rStyle w:val="Destacados-textosCar"/>
        </w:rPr>
        <w:t>.</w:t>
      </w:r>
      <w:r w:rsidR="00485B13" w:rsidRPr="00485B13">
        <w:rPr>
          <w:rStyle w:val="Destacados-textosCar"/>
          <w:b w:val="0"/>
          <w:bCs/>
        </w:rPr>
        <w:t xml:space="preserve"> </w:t>
      </w:r>
      <w:r w:rsidR="00485B13" w:rsidRPr="00485B13">
        <w:rPr>
          <w:rStyle w:val="Destacados-textosCar"/>
        </w:rPr>
        <w:t>Alojamiento.</w:t>
      </w:r>
    </w:p>
    <w:p w14:paraId="0746E67D" w14:textId="77777777" w:rsidR="000022F9" w:rsidRDefault="000022F9" w:rsidP="00BD0EA5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14:paraId="343ABA2C" w14:textId="72AA8176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F523AA">
        <w:rPr>
          <w:rStyle w:val="DestinosCar"/>
          <w:rFonts w:cs="Times New Roman"/>
          <w:b/>
          <w:smallCaps w:val="0"/>
          <w:sz w:val="24"/>
          <w:szCs w:val="24"/>
        </w:rPr>
        <w:t xml:space="preserve">Barrancas – </w:t>
      </w:r>
      <w:r w:rsidR="007E127F">
        <w:rPr>
          <w:rStyle w:val="DestinosCar"/>
          <w:rFonts w:cs="Times New Roman"/>
          <w:b/>
          <w:smallCaps w:val="0"/>
          <w:sz w:val="24"/>
          <w:szCs w:val="24"/>
        </w:rPr>
        <w:t xml:space="preserve">El Fuerte </w:t>
      </w:r>
      <w:r w:rsidR="00B51A7B">
        <w:rPr>
          <w:rStyle w:val="DestinosCar"/>
          <w:rFonts w:cs="Times New Roman"/>
          <w:b/>
          <w:smallCaps w:val="0"/>
          <w:sz w:val="24"/>
          <w:szCs w:val="24"/>
        </w:rPr>
        <w:t xml:space="preserve"> </w:t>
      </w:r>
    </w:p>
    <w:p w14:paraId="22F8CA22" w14:textId="6A51D885" w:rsidR="00B51A7B" w:rsidRPr="001D46DF" w:rsidRDefault="000022F9" w:rsidP="001D46DF">
      <w:pPr>
        <w:pStyle w:val="textos-itinerario"/>
        <w:spacing w:after="0"/>
      </w:pPr>
      <w:r w:rsidRPr="000022F9">
        <w:rPr>
          <w:b/>
          <w:bCs/>
        </w:rPr>
        <w:t>Desayuno</w:t>
      </w:r>
      <w:r w:rsidR="00F523AA">
        <w:rPr>
          <w:b/>
          <w:bCs/>
        </w:rPr>
        <w:t xml:space="preserve">. </w:t>
      </w:r>
      <w:r w:rsidR="001D46DF">
        <w:t xml:space="preserve">Desayuno en el hotel. A las 09:55 </w:t>
      </w:r>
      <w:proofErr w:type="spellStart"/>
      <w:r w:rsidR="001D46DF">
        <w:t>hrs</w:t>
      </w:r>
      <w:proofErr w:type="spellEnd"/>
      <w:r w:rsidR="001D46DF">
        <w:t xml:space="preserve">, traslado a la estación de Divisadero para abordar el tren </w:t>
      </w:r>
      <w:r w:rsidR="001D46DF" w:rsidRPr="001D46DF">
        <w:rPr>
          <w:b/>
          <w:bCs/>
        </w:rPr>
        <w:t xml:space="preserve">CHEPE </w:t>
      </w:r>
      <w:r w:rsidR="001D46DF" w:rsidRPr="001D46DF">
        <w:rPr>
          <w:b/>
          <w:bCs/>
        </w:rPr>
        <w:t>EXPRESS</w:t>
      </w:r>
      <w:r w:rsidR="001D46DF">
        <w:t xml:space="preserve"> en </w:t>
      </w:r>
      <w:r w:rsidR="001D46DF" w:rsidRPr="001D46DF">
        <w:rPr>
          <w:b/>
          <w:bCs/>
        </w:rPr>
        <w:t xml:space="preserve">clase </w:t>
      </w:r>
      <w:r w:rsidR="001D46DF" w:rsidRPr="001D46DF">
        <w:rPr>
          <w:b/>
          <w:bCs/>
        </w:rPr>
        <w:t>PRIMERA</w:t>
      </w:r>
      <w:r w:rsidR="001D46DF">
        <w:t>, uno de los recorridos ferroviarios más espectaculares de México, atravesando paisajes naturales únicos de la Sierra Tarahumara.</w:t>
      </w:r>
      <w:r w:rsidR="001D46DF">
        <w:t xml:space="preserve"> D</w:t>
      </w:r>
      <w:r w:rsidR="001D46DF" w:rsidRPr="001D46DF">
        <w:t>i</w:t>
      </w:r>
      <w:r w:rsidR="001D46DF">
        <w:t>s</w:t>
      </w:r>
      <w:r w:rsidR="001D46DF" w:rsidRPr="001D46DF">
        <w:t xml:space="preserve">frutando durante el recorrido de las mejores vistas de la Sierra tarahumara, atravesando </w:t>
      </w:r>
      <w:r w:rsidR="001D46DF" w:rsidRPr="001D46DF">
        <w:t>más</w:t>
      </w:r>
      <w:r w:rsidR="001D46DF" w:rsidRPr="001D46DF">
        <w:t xml:space="preserve"> de 30 puentes y </w:t>
      </w:r>
      <w:r w:rsidR="001D46DF" w:rsidRPr="001D46DF">
        <w:t>más</w:t>
      </w:r>
      <w:r w:rsidR="001D46DF" w:rsidRPr="001D46DF">
        <w:t xml:space="preserve"> de 80 </w:t>
      </w:r>
      <w:r w:rsidR="001D46DF" w:rsidRPr="001D46DF">
        <w:t>túneles</w:t>
      </w:r>
      <w:r w:rsidR="001D46DF" w:rsidRPr="001D46DF">
        <w:t xml:space="preserve">. A la llegada traslado al hotel. </w:t>
      </w:r>
      <w:r w:rsidR="001D46DF" w:rsidRPr="001D46DF">
        <w:rPr>
          <w:b/>
          <w:bCs/>
        </w:rPr>
        <w:t>Cena con decoración especial en el jardín</w:t>
      </w:r>
      <w:r w:rsidR="001D46DF" w:rsidRPr="001D46DF">
        <w:t xml:space="preserve"> (</w:t>
      </w:r>
      <w:r w:rsidR="001D46DF" w:rsidRPr="001D46DF">
        <w:t>menú</w:t>
      </w:r>
      <w:r w:rsidR="001D46DF" w:rsidRPr="001D46DF">
        <w:t xml:space="preserve"> pre establecido)</w:t>
      </w:r>
      <w:r w:rsidR="001D46DF">
        <w:t xml:space="preserve"> </w:t>
      </w:r>
      <w:r w:rsidR="00B51A7B" w:rsidRPr="000022F9">
        <w:rPr>
          <w:b/>
          <w:bCs/>
        </w:rPr>
        <w:t>Alojamiento.</w:t>
      </w:r>
    </w:p>
    <w:p w14:paraId="1D9F12FF" w14:textId="77777777" w:rsidR="00B51A7B" w:rsidRPr="00B51A7B" w:rsidRDefault="00B51A7B" w:rsidP="00B51A7B">
      <w:pPr>
        <w:pStyle w:val="textos-itinerario"/>
        <w:spacing w:after="0"/>
        <w:rPr>
          <w:rStyle w:val="DanmeroCar"/>
          <w:bCs/>
          <w:smallCaps/>
          <w:sz w:val="20"/>
          <w:szCs w:val="22"/>
        </w:rPr>
      </w:pPr>
    </w:p>
    <w:p w14:paraId="19776CF4" w14:textId="68306C14"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D46DF">
        <w:rPr>
          <w:rStyle w:val="DestinosCar"/>
          <w:rFonts w:cs="Times New Roman"/>
          <w:b/>
          <w:smallCaps w:val="0"/>
          <w:sz w:val="24"/>
          <w:szCs w:val="24"/>
        </w:rPr>
        <w:t>El Fuerte</w:t>
      </w:r>
      <w:r w:rsidR="00B51A7B">
        <w:rPr>
          <w:rStyle w:val="DestinosCar"/>
          <w:rFonts w:cs="Times New Roman"/>
          <w:b/>
          <w:smallCaps w:val="0"/>
          <w:sz w:val="24"/>
          <w:szCs w:val="24"/>
        </w:rPr>
        <w:t>– Los Mochis</w:t>
      </w:r>
      <w:r w:rsidR="00493763" w:rsidRPr="00BD0EA5">
        <w:rPr>
          <w:rFonts w:eastAsia="Arial"/>
          <w:color w:val="FF0000"/>
          <w:sz w:val="24"/>
          <w:szCs w:val="24"/>
        </w:rPr>
        <w:t xml:space="preserve"> </w:t>
      </w:r>
    </w:p>
    <w:p w14:paraId="67AE074E" w14:textId="61FE5E76" w:rsidR="005F7D83" w:rsidRDefault="005F7D83" w:rsidP="00BD0EA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F7D83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Desayuno.  </w:t>
      </w:r>
      <w:r w:rsidR="001D46DF" w:rsidRPr="001D46D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Sugerimos hacer un paseo en yate por la Bahia de Topolobampo y comida en Playa </w:t>
      </w:r>
      <w:proofErr w:type="spellStart"/>
      <w:r w:rsidR="001D46DF" w:rsidRPr="001D46D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Maviri</w:t>
      </w:r>
      <w:proofErr w:type="spellEnd"/>
      <w:r w:rsidR="001D46DF" w:rsidRPr="001D46D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1D46DF" w:rsidRPr="001D46DF">
        <w:rPr>
          <w:rFonts w:asciiTheme="minorHAnsi" w:eastAsia="Arial" w:hAnsiTheme="minorHAnsi" w:cstheme="minorHAnsi"/>
          <w:b/>
          <w:color w:val="002060"/>
          <w:sz w:val="20"/>
          <w:szCs w:val="20"/>
        </w:rPr>
        <w:t>(no incluido).</w:t>
      </w:r>
      <w:r w:rsidR="001D46DF" w:rsidRPr="001D46DF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Traslado al aeropuerto</w:t>
      </w:r>
      <w:r w:rsidR="00A109A1" w:rsidRPr="008E5CC0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1D46DF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FIN DE NUESTROS SERVICIOS </w:t>
      </w:r>
    </w:p>
    <w:p w14:paraId="2FA54643" w14:textId="6A0A79C0" w:rsidR="005F2491" w:rsidRPr="00121D3F" w:rsidRDefault="005F2491" w:rsidP="005F2491">
      <w:pPr>
        <w:pStyle w:val="notas"/>
        <w:spacing w:line="240" w:lineRule="auto"/>
        <w:rPr>
          <w:sz w:val="20"/>
          <w:szCs w:val="20"/>
        </w:rPr>
      </w:pPr>
      <w:r w:rsidRPr="00121D3F">
        <w:rPr>
          <w:sz w:val="20"/>
          <w:szCs w:val="20"/>
        </w:rPr>
        <w:t xml:space="preserve">Nota: La recogida será </w:t>
      </w:r>
      <w:r w:rsidR="001D46DF">
        <w:rPr>
          <w:sz w:val="20"/>
          <w:szCs w:val="20"/>
        </w:rPr>
        <w:t>4</w:t>
      </w:r>
      <w:r w:rsidRPr="00121D3F">
        <w:rPr>
          <w:sz w:val="20"/>
          <w:szCs w:val="20"/>
        </w:rPr>
        <w:t xml:space="preserve"> horas antes del horario de vuelo </w:t>
      </w:r>
      <w:r>
        <w:rPr>
          <w:sz w:val="20"/>
          <w:szCs w:val="20"/>
        </w:rPr>
        <w:t>nacional,</w:t>
      </w:r>
      <w:r w:rsidRPr="00121D3F">
        <w:rPr>
          <w:sz w:val="20"/>
          <w:szCs w:val="20"/>
        </w:rPr>
        <w:t xml:space="preserve"> se confirmará horario exacto en destino.</w:t>
      </w:r>
      <w:r w:rsidR="001D46DF">
        <w:rPr>
          <w:sz w:val="20"/>
          <w:szCs w:val="20"/>
        </w:rPr>
        <w:t xml:space="preserve"> Ya que la distancia de El Fuerte al Aeropuerto de Los Mochis, son 2 </w:t>
      </w:r>
      <w:proofErr w:type="spellStart"/>
      <w:r w:rsidR="001D46DF">
        <w:rPr>
          <w:sz w:val="20"/>
          <w:szCs w:val="20"/>
        </w:rPr>
        <w:t>hrs</w:t>
      </w:r>
      <w:proofErr w:type="spellEnd"/>
      <w:r w:rsidR="001D46DF">
        <w:rPr>
          <w:sz w:val="20"/>
          <w:szCs w:val="20"/>
        </w:rPr>
        <w:t xml:space="preserve"> aproximadamente. </w:t>
      </w:r>
    </w:p>
    <w:p w14:paraId="01C6C2C8" w14:textId="77777777" w:rsidR="00BD0EA5" w:rsidRPr="00BA37C5" w:rsidRDefault="00BD0EA5">
      <w:pPr>
        <w:spacing w:after="0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3A78854D" w14:textId="7A8513EC" w:rsidR="0041317F" w:rsidRPr="0041317F" w:rsidRDefault="0041317F" w:rsidP="0041317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1317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aeropuerto – hotel – aeropuerto en servicio compartido, con capacidad controlada y vehículos previamente sanitizados</w:t>
      </w:r>
    </w:p>
    <w:p w14:paraId="3C9EAC45" w14:textId="03D76749" w:rsidR="0041317F" w:rsidRPr="0041317F" w:rsidRDefault="0041317F" w:rsidP="0041317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1317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1 noche de hospedaje en Chihuahua, 1 en Creel, 1 en Barrancas, 1 en </w:t>
      </w:r>
      <w:r w:rsidR="001D46D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El Fuerte </w:t>
      </w:r>
    </w:p>
    <w:p w14:paraId="2E43AFFB" w14:textId="7251D86B" w:rsidR="0041317F" w:rsidRDefault="0041317F" w:rsidP="0041317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Alimentos mencionados dentro del itinerario</w:t>
      </w:r>
    </w:p>
    <w:p w14:paraId="6CE0C14E" w14:textId="77777777" w:rsidR="001D46DF" w:rsidRDefault="001D46DF" w:rsidP="001D46DF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</w:p>
    <w:p w14:paraId="1BA5A4CF" w14:textId="00B73C90" w:rsidR="001D46DF" w:rsidRPr="001D46DF" w:rsidRDefault="001D46DF" w:rsidP="001D46D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D46D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Cena romántica</w:t>
      </w: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en Chihuahua</w:t>
      </w:r>
      <w:r w:rsidRPr="001D46D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(no incluye bebidas)</w:t>
      </w:r>
    </w:p>
    <w:p w14:paraId="526F8748" w14:textId="58478FB1" w:rsidR="001D46DF" w:rsidRDefault="001D46DF" w:rsidP="0041317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D46D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Paseo a caballo con picnic</w:t>
      </w: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en Creel</w:t>
      </w:r>
      <w:r w:rsidRPr="001D46D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(duración 3-4 </w:t>
      </w:r>
      <w:proofErr w:type="spellStart"/>
      <w:r w:rsidRPr="001D46D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hrs</w:t>
      </w:r>
      <w:proofErr w:type="spellEnd"/>
      <w:r w:rsidRPr="001D46D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)</w:t>
      </w:r>
    </w:p>
    <w:p w14:paraId="2A894495" w14:textId="58C2187F" w:rsidR="001D46DF" w:rsidRDefault="001D46DF" w:rsidP="0041317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D46D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Degustación de vinos artesanales de la región de </w:t>
      </w:r>
      <w:proofErr w:type="spellStart"/>
      <w:r w:rsidRPr="001D46D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Cerocahui</w:t>
      </w:r>
      <w:proofErr w:type="spellEnd"/>
      <w:r w:rsidRPr="001D46D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con 1 botella de regalo</w:t>
      </w:r>
    </w:p>
    <w:p w14:paraId="183AFB9D" w14:textId="78B4EE32" w:rsidR="001D46DF" w:rsidRDefault="001D46DF" w:rsidP="0041317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D46D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Masaje relajante con mimosa</w:t>
      </w:r>
      <w:r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en El Fuerte </w:t>
      </w:r>
    </w:p>
    <w:p w14:paraId="1B5DBBC6" w14:textId="396B4EB2" w:rsidR="001D46DF" w:rsidRPr="001D46DF" w:rsidRDefault="001D46DF" w:rsidP="001D46D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D46D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Cena </w:t>
      </w:r>
      <w:r w:rsidRPr="001D46D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romántica</w:t>
      </w:r>
      <w:r w:rsidRPr="001D46D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en el jardín, incluye botella de vino rosado (</w:t>
      </w:r>
      <w:r w:rsidRPr="001D46D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menú</w:t>
      </w:r>
      <w:r w:rsidRPr="001D46D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pre establecido)</w:t>
      </w:r>
    </w:p>
    <w:p w14:paraId="59067FBB" w14:textId="5C6BBAB7" w:rsidR="001D46DF" w:rsidRPr="001D46DF" w:rsidRDefault="001D46DF" w:rsidP="001D46D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D46D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1 hora de música de trío</w:t>
      </w:r>
    </w:p>
    <w:p w14:paraId="75C2ECA6" w14:textId="1E43FA10" w:rsidR="0041317F" w:rsidRPr="0041317F" w:rsidRDefault="0041317F" w:rsidP="0041317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1317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Boleto de tren </w:t>
      </w:r>
      <w:r w:rsidRPr="0041317F">
        <w:rPr>
          <w:rFonts w:asciiTheme="minorHAnsi" w:eastAsia="Arial" w:hAnsiTheme="minorHAnsi" w:cstheme="minorHAnsi"/>
          <w:b/>
          <w:bCs/>
          <w:color w:val="365F91" w:themeColor="accent1" w:themeShade="BF"/>
          <w:sz w:val="20"/>
          <w:szCs w:val="20"/>
        </w:rPr>
        <w:t>CHEPE EXPRESS</w:t>
      </w:r>
      <w:r w:rsidRPr="0041317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, clase </w:t>
      </w:r>
      <w:r w:rsidR="001D46D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Primera de Barrancas a El Fuerte </w:t>
      </w:r>
    </w:p>
    <w:p w14:paraId="51FD8C8C" w14:textId="6C962210" w:rsidR="0041317F" w:rsidRPr="0041317F" w:rsidRDefault="0041317F" w:rsidP="0041317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1317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Transportación terrestre desde Chihuahua / Creel / Barrancas / </w:t>
      </w:r>
      <w:r w:rsidR="001D46D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El Fuerte</w:t>
      </w:r>
      <w:r w:rsidRPr="0041317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y Los Mochis en servicio compartido, con capacidad controlada y vehículos previamente sanitizados</w:t>
      </w:r>
    </w:p>
    <w:p w14:paraId="0705B499" w14:textId="024979D2" w:rsidR="0041317F" w:rsidRPr="0041317F" w:rsidRDefault="0041317F" w:rsidP="0041317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1317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Cenas y comidas mencionadas en el itinerario, de acuerdo con el hotel elegido para adultos, menú fijo / no incluye bebidas.</w:t>
      </w:r>
    </w:p>
    <w:p w14:paraId="00EE0DFA" w14:textId="77777777" w:rsidR="0041317F" w:rsidRPr="0041317F" w:rsidRDefault="0041317F" w:rsidP="0041317F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1317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Nota: en caso de requerir una dieta especial o ser alérgico a un alimento favor de notificarlo con anticipación</w:t>
      </w:r>
    </w:p>
    <w:p w14:paraId="543E0B07" w14:textId="096DB338" w:rsidR="0041317F" w:rsidRPr="0041317F" w:rsidRDefault="0041317F" w:rsidP="0041317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1317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Entrada al Parque Aventura </w:t>
      </w:r>
      <w:r w:rsidRPr="0041317F">
        <w:rPr>
          <w:rFonts w:asciiTheme="minorHAnsi" w:eastAsia="Arial" w:hAnsiTheme="minorHAnsi" w:cstheme="minorHAnsi"/>
          <w:b/>
          <w:bCs/>
          <w:color w:val="365F91" w:themeColor="accent1" w:themeShade="BF"/>
          <w:sz w:val="20"/>
          <w:szCs w:val="20"/>
        </w:rPr>
        <w:t xml:space="preserve">(SIN ACTIVIDADES) </w:t>
      </w:r>
    </w:p>
    <w:p w14:paraId="09E8C618" w14:textId="77777777" w:rsidR="0041317F" w:rsidRPr="0041317F" w:rsidRDefault="0041317F" w:rsidP="0041317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41317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Conductor-guía para los tours mencionados</w:t>
      </w:r>
    </w:p>
    <w:p w14:paraId="2BA553F6" w14:textId="4C76F02D" w:rsidR="006C2396" w:rsidRPr="0041317F" w:rsidRDefault="0041317F" w:rsidP="0041317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  <w:r w:rsidRPr="0041317F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Impuestos</w:t>
      </w: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125FF5" w14:textId="470E9A8A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Bebidas y comidas no mencionadas en el programa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</w:t>
      </w:r>
    </w:p>
    <w:p w14:paraId="4D6C8D33" w14:textId="65E6F5E8" w:rsidR="003549A2" w:rsidRPr="00D2140A" w:rsidRDefault="003549A2" w:rsidP="0068514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Cualquier servicio no especificado</w:t>
      </w:r>
      <w:r w:rsidR="00121D3F" w:rsidRPr="00D2140A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9744DEB" w14:textId="77777777" w:rsidR="005F2491" w:rsidRDefault="005F2491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</w:p>
    <w:p w14:paraId="2CE1B4DE" w14:textId="672253E4" w:rsidR="00BD0EA5" w:rsidRDefault="003549A2" w:rsidP="005F2491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Extras en hoteles y cualquier gasto personal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7379159" w14:textId="516C2FEF" w:rsidR="00655E9A" w:rsidRPr="001D46DF" w:rsidRDefault="005F2491" w:rsidP="001D46DF">
      <w:pPr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Te invitamos a disfrutar tu viaje a plenitud, adquiriendo una Póliza de Asistencia al viajero con una amplia cobertura. Contamos con diferentes planes con las empresas de renombre Universal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Assistance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y </w:t>
      </w:r>
      <w:proofErr w:type="spellStart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Assist</w:t>
      </w:r>
      <w:proofErr w:type="spellEnd"/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 xml:space="preserve"> Card</w:t>
      </w:r>
    </w:p>
    <w:p w14:paraId="75497553" w14:textId="77777777" w:rsidR="00655E9A" w:rsidRPr="00A0012D" w:rsidRDefault="00655E9A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831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59"/>
        <w:gridCol w:w="4536"/>
        <w:gridCol w:w="665"/>
      </w:tblGrid>
      <w:tr w:rsidR="006835E6" w:rsidRPr="006835E6" w14:paraId="32C04035" w14:textId="77777777" w:rsidTr="0041317F">
        <w:trPr>
          <w:trHeight w:val="255"/>
          <w:tblCellSpacing w:w="0" w:type="dxa"/>
          <w:jc w:val="center"/>
        </w:trPr>
        <w:tc>
          <w:tcPr>
            <w:tcW w:w="8312" w:type="dxa"/>
            <w:gridSpan w:val="4"/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41317F">
        <w:trPr>
          <w:trHeight w:val="280"/>
          <w:tblCellSpacing w:w="0" w:type="dxa"/>
          <w:jc w:val="center"/>
        </w:trPr>
        <w:tc>
          <w:tcPr>
            <w:tcW w:w="1552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4536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65" w:type="dxa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1D46DF" w:rsidRPr="006835E6" w14:paraId="0F6F90DC" w14:textId="77777777" w:rsidTr="001D46DF">
        <w:trPr>
          <w:trHeight w:val="280"/>
          <w:tblCellSpacing w:w="0" w:type="dxa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9D71F6" w14:textId="2F7CDF46" w:rsidR="001D46DF" w:rsidRPr="001D46DF" w:rsidRDefault="001D46D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1D46DF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29A9AF" w14:textId="563602C2" w:rsidR="001D46DF" w:rsidRPr="001D46DF" w:rsidRDefault="001D46D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1D46DF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CHIHUAHUA</w:t>
            </w:r>
          </w:p>
        </w:tc>
        <w:tc>
          <w:tcPr>
            <w:tcW w:w="453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5F64B5" w14:textId="760FE3A3" w:rsidR="001D46DF" w:rsidRPr="001D46DF" w:rsidRDefault="001D46D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1D46DF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CENTRAL BOUTIQUE / VETTA</w:t>
            </w:r>
          </w:p>
        </w:tc>
        <w:tc>
          <w:tcPr>
            <w:tcW w:w="66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A74E31" w14:textId="5A9CE22B" w:rsidR="001D46DF" w:rsidRPr="001D46DF" w:rsidRDefault="001D46D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1D46DF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P</w:t>
            </w:r>
          </w:p>
        </w:tc>
      </w:tr>
      <w:tr w:rsidR="001D46DF" w:rsidRPr="006835E6" w14:paraId="01E47FD2" w14:textId="77777777" w:rsidTr="001D46DF">
        <w:trPr>
          <w:trHeight w:val="280"/>
          <w:tblCellSpacing w:w="0" w:type="dxa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6EA865" w14:textId="648E4596" w:rsidR="001D46DF" w:rsidRPr="001D46DF" w:rsidRDefault="001D46D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1D46DF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3F1D8E" w14:textId="6EB9003D" w:rsidR="001D46DF" w:rsidRPr="001D46DF" w:rsidRDefault="001D46D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1D46DF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CREEL</w:t>
            </w:r>
          </w:p>
        </w:tc>
        <w:tc>
          <w:tcPr>
            <w:tcW w:w="453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5DBBF5" w14:textId="7C9DEA74" w:rsidR="001D46DF" w:rsidRPr="001D46DF" w:rsidRDefault="001D46D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1D46DF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THE LODGE / QUINTA MISIÓN</w:t>
            </w:r>
          </w:p>
        </w:tc>
        <w:tc>
          <w:tcPr>
            <w:tcW w:w="66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008B14" w14:textId="51384D6A" w:rsidR="001D46DF" w:rsidRPr="001D46DF" w:rsidRDefault="001D46D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1D46DF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P</w:t>
            </w:r>
          </w:p>
        </w:tc>
      </w:tr>
      <w:tr w:rsidR="001D46DF" w:rsidRPr="006835E6" w14:paraId="347650DF" w14:textId="77777777" w:rsidTr="001D46DF">
        <w:trPr>
          <w:trHeight w:val="280"/>
          <w:tblCellSpacing w:w="0" w:type="dxa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0C0772" w14:textId="41107E6F" w:rsidR="001D46DF" w:rsidRPr="001D46DF" w:rsidRDefault="001D46D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1D46DF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869DC6" w14:textId="3376E914" w:rsidR="001D46DF" w:rsidRPr="001D46DF" w:rsidRDefault="001D46D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1D46DF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DIVISADERO</w:t>
            </w:r>
          </w:p>
        </w:tc>
        <w:tc>
          <w:tcPr>
            <w:tcW w:w="453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5F6410" w14:textId="7A2D3579" w:rsidR="001D46DF" w:rsidRPr="001D46DF" w:rsidRDefault="001D46D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1D46DF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HOTEL MIRADOR</w:t>
            </w:r>
          </w:p>
        </w:tc>
        <w:tc>
          <w:tcPr>
            <w:tcW w:w="66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8E76F4" w14:textId="33695839" w:rsidR="001D46DF" w:rsidRPr="001D46DF" w:rsidRDefault="001D46D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1D46DF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P</w:t>
            </w:r>
          </w:p>
        </w:tc>
      </w:tr>
      <w:tr w:rsidR="001D46DF" w:rsidRPr="006835E6" w14:paraId="58CAE766" w14:textId="77777777" w:rsidTr="001D46DF">
        <w:trPr>
          <w:trHeight w:val="280"/>
          <w:tblCellSpacing w:w="0" w:type="dxa"/>
          <w:jc w:val="center"/>
        </w:trPr>
        <w:tc>
          <w:tcPr>
            <w:tcW w:w="155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A94DC0" w14:textId="30CF343A" w:rsidR="001D46DF" w:rsidRPr="001D46DF" w:rsidRDefault="001D46D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1D46DF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1</w:t>
            </w:r>
          </w:p>
        </w:tc>
        <w:tc>
          <w:tcPr>
            <w:tcW w:w="155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18AD92" w14:textId="160268A7" w:rsidR="001D46DF" w:rsidRPr="001D46DF" w:rsidRDefault="001D46D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1D46DF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EL FUERTE</w:t>
            </w:r>
          </w:p>
        </w:tc>
        <w:tc>
          <w:tcPr>
            <w:tcW w:w="453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C78650" w14:textId="501F3BB9" w:rsidR="001D46DF" w:rsidRPr="001D46DF" w:rsidRDefault="001D46D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1D46DF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POSADA DEL HIDALGO</w:t>
            </w:r>
          </w:p>
        </w:tc>
        <w:tc>
          <w:tcPr>
            <w:tcW w:w="66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78A7D2" w14:textId="59430E7C" w:rsidR="001D46DF" w:rsidRPr="001D46DF" w:rsidRDefault="001D46D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ar-SA"/>
              </w:rPr>
            </w:pPr>
            <w:r w:rsidRPr="001D46DF">
              <w:rPr>
                <w:rFonts w:asciiTheme="minorHAnsi" w:hAnsiTheme="minorHAnsi" w:cstheme="minorHAnsi"/>
                <w:sz w:val="20"/>
                <w:szCs w:val="20"/>
                <w:lang w:bidi="ar-SA"/>
              </w:rPr>
              <w:t>P</w:t>
            </w:r>
          </w:p>
        </w:tc>
      </w:tr>
      <w:bookmarkEnd w:id="1"/>
    </w:tbl>
    <w:p w14:paraId="4C5385B7" w14:textId="77777777" w:rsidR="004311C1" w:rsidRPr="00A0012D" w:rsidRDefault="004311C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5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561"/>
        <w:gridCol w:w="1276"/>
        <w:gridCol w:w="1418"/>
        <w:gridCol w:w="1417"/>
        <w:gridCol w:w="1843"/>
        <w:gridCol w:w="608"/>
      </w:tblGrid>
      <w:tr w:rsidR="005F2491" w:rsidRPr="00A0012D" w14:paraId="36253F8E" w14:textId="5DA0DFFD" w:rsidTr="0034388B">
        <w:trPr>
          <w:gridAfter w:val="1"/>
          <w:wAfter w:w="608" w:type="dxa"/>
          <w:trHeight w:val="236"/>
          <w:tblCellSpacing w:w="0" w:type="dxa"/>
        </w:trPr>
        <w:tc>
          <w:tcPr>
            <w:tcW w:w="934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DD2A9" w14:textId="0CD5083F" w:rsidR="005F2491" w:rsidRPr="001934F5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5F2491" w:rsidRPr="00A0012D" w14:paraId="09DD2A46" w14:textId="304790DC" w:rsidTr="0034388B">
        <w:trPr>
          <w:gridAfter w:val="1"/>
          <w:wAfter w:w="608" w:type="dxa"/>
          <w:trHeight w:val="259"/>
          <w:tblCellSpacing w:w="0" w:type="dxa"/>
        </w:trPr>
        <w:tc>
          <w:tcPr>
            <w:tcW w:w="934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D1E50" w14:textId="1E6BD245" w:rsidR="005F2491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5F2491" w:rsidRPr="00A0012D" w14:paraId="7109F4F8" w14:textId="74D0CD75" w:rsidTr="0034388B">
        <w:trPr>
          <w:gridAfter w:val="1"/>
          <w:wAfter w:w="608" w:type="dxa"/>
          <w:trHeight w:val="248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B8425" w14:textId="30A29A43" w:rsidR="005F2491" w:rsidRPr="0034388B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92235" w14:textId="77777777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22FE1" w14:textId="77777777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3C8C4" w14:textId="35ADDD84" w:rsidR="005F2491" w:rsidRPr="0034388B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CUADRUPLE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B3AD6B" w14:textId="76CBF1A5" w:rsidR="005F2491" w:rsidRPr="0034388B" w:rsidRDefault="003438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66FF03" w14:textId="60A1C381" w:rsidR="005F2491" w:rsidRPr="0034388B" w:rsidRDefault="0034388B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4311C1" w:rsidRPr="00A0012D" w14:paraId="57B970A9" w14:textId="77777777" w:rsidTr="0034388B">
        <w:trPr>
          <w:gridAfter w:val="1"/>
          <w:wAfter w:w="608" w:type="dxa"/>
          <w:trHeight w:val="223"/>
          <w:tblCellSpacing w:w="0" w:type="dxa"/>
        </w:trPr>
        <w:tc>
          <w:tcPr>
            <w:tcW w:w="1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63ABE2" w14:textId="0EC0E578" w:rsidR="004311C1" w:rsidRDefault="004311C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156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C5AFFA" w14:textId="06A3767A" w:rsidR="004311C1" w:rsidRDefault="0041317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</w:t>
            </w:r>
            <w:r w:rsidR="001D46DF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9990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FCF078" w14:textId="101E3756" w:rsidR="004311C1" w:rsidRDefault="001D46D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33690</w:t>
            </w:r>
          </w:p>
        </w:tc>
        <w:tc>
          <w:tcPr>
            <w:tcW w:w="141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A225F4" w14:textId="6305A72C" w:rsidR="004311C1" w:rsidRDefault="001D46D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31990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14:paraId="6D96CCF1" w14:textId="72F0ABEA" w:rsidR="004311C1" w:rsidRDefault="001D46D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61090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</w:tcPr>
          <w:p w14:paraId="4D412872" w14:textId="33BF483E" w:rsidR="004311C1" w:rsidRDefault="001D46DF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14970</w:t>
            </w:r>
          </w:p>
        </w:tc>
      </w:tr>
      <w:tr w:rsidR="005F2491" w:rsidRPr="001760D9" w14:paraId="0CCE887A" w14:textId="2D3EE44F" w:rsidTr="0034388B">
        <w:trPr>
          <w:gridAfter w:val="1"/>
          <w:wAfter w:w="608" w:type="dxa"/>
          <w:trHeight w:val="482"/>
          <w:tblCellSpacing w:w="0" w:type="dxa"/>
        </w:trPr>
        <w:tc>
          <w:tcPr>
            <w:tcW w:w="9348" w:type="dxa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AC687" w14:textId="315B860C" w:rsidR="0034388B" w:rsidRPr="0034388B" w:rsidRDefault="0034388B" w:rsidP="004131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APLICA SUPLEMENTO EN TEMPORADA ALTA, SEMANA SANTA, PASCUA, VERANO, NAVIDAD, FIN DE AÑO, PUENTES Y DÍAS FESTIVOS</w:t>
            </w:r>
            <w:r w:rsidR="0041317F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.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ADULTOS</w:t>
            </w:r>
          </w:p>
          <w:p w14:paraId="60C98044" w14:textId="4CA2080C" w:rsidR="005F2491" w:rsidRPr="001760D9" w:rsidRDefault="0034388B" w:rsidP="0034388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 w:rsidR="00B90413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5F2491" w:rsidRPr="00A0012D" w14:paraId="33AC5B49" w14:textId="77777777" w:rsidTr="0034388B">
        <w:trPr>
          <w:trHeight w:val="212"/>
          <w:tblCellSpacing w:w="0" w:type="dxa"/>
        </w:trPr>
        <w:tc>
          <w:tcPr>
            <w:tcW w:w="9348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22FEB76" w14:textId="77777777" w:rsidR="005F2491" w:rsidRPr="00A0012D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10C36953" w14:textId="2D4A9B2D" w:rsidR="005F2491" w:rsidRPr="00A0012D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5F2491" w:rsidRPr="00A0012D" w14:paraId="0F357163" w14:textId="77777777" w:rsidTr="0034388B">
        <w:trPr>
          <w:trHeight w:val="223"/>
          <w:tblCellSpacing w:w="0" w:type="dxa"/>
        </w:trPr>
        <w:tc>
          <w:tcPr>
            <w:tcW w:w="9348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D1555" w14:textId="77777777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31546F0F" w14:textId="2368C6BD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5F2491" w:rsidRPr="00A0012D" w14:paraId="6A7CB234" w14:textId="77777777" w:rsidTr="0034388B">
        <w:trPr>
          <w:trHeight w:val="200"/>
          <w:tblCellSpacing w:w="0" w:type="dxa"/>
        </w:trPr>
        <w:tc>
          <w:tcPr>
            <w:tcW w:w="9348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450EB" w14:textId="692A8D10" w:rsidR="005F2491" w:rsidRPr="0034388B" w:rsidRDefault="005F2491" w:rsidP="0034388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608" w:type="dxa"/>
            <w:vAlign w:val="center"/>
            <w:hideMark/>
          </w:tcPr>
          <w:p w14:paraId="781576D5" w14:textId="76481B18" w:rsidR="005F2491" w:rsidRPr="00A0012D" w:rsidRDefault="005F2491" w:rsidP="00A455A6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2136CBC3" w14:textId="77777777" w:rsidR="00655E9A" w:rsidRDefault="00655E9A" w:rsidP="001D46DF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</w:p>
    <w:p w14:paraId="3A6B365C" w14:textId="5347426A" w:rsidR="001D46DF" w:rsidRPr="001D46DF" w:rsidRDefault="001D46DF" w:rsidP="001D46DF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</w:pPr>
      <w:r w:rsidRPr="001D46DF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TEMPORADA ALTA $630 MXN POR PERSONA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 xml:space="preserve"> </w:t>
      </w:r>
    </w:p>
    <w:p w14:paraId="2B74EDB7" w14:textId="3DDCDF84" w:rsidR="00600A11" w:rsidRPr="00A0012D" w:rsidRDefault="001D46DF" w:rsidP="001D46DF">
      <w:pPr>
        <w:spacing w:after="0" w:line="240" w:lineRule="auto"/>
        <w:jc w:val="center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D46DF">
        <w:rPr>
          <w:rFonts w:asciiTheme="minorHAnsi" w:eastAsia="Arial" w:hAnsiTheme="minorHAnsi" w:cstheme="minorHAnsi"/>
          <w:b/>
          <w:bCs/>
          <w:color w:val="002060"/>
          <w:sz w:val="20"/>
          <w:szCs w:val="20"/>
          <w:lang w:val="es-ES"/>
        </w:rPr>
        <w:t>SUPLEMENTO CHEPE PRIMERA TEMPORADA ALTA $540 MXN POR PERSONA</w:t>
      </w:r>
    </w:p>
    <w:sectPr w:rsidR="00600A11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4785" w14:textId="77777777" w:rsidR="00C54633" w:rsidRDefault="00C54633">
      <w:pPr>
        <w:spacing w:after="0" w:line="240" w:lineRule="auto"/>
      </w:pPr>
      <w:r>
        <w:separator/>
      </w:r>
    </w:p>
  </w:endnote>
  <w:endnote w:type="continuationSeparator" w:id="0">
    <w:p w14:paraId="2D237EA6" w14:textId="77777777" w:rsidR="00C54633" w:rsidRDefault="00C5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04B2A" w14:textId="77777777" w:rsidR="00C54633" w:rsidRDefault="00C54633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9CA70B6" w14:textId="77777777" w:rsidR="00C54633" w:rsidRDefault="00C54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2B8A2726" w:rsidR="00A0012D" w:rsidRDefault="004801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E0CB1C5" wp14:editId="095EDE0D">
          <wp:simplePos x="0" y="0"/>
          <wp:positionH relativeFrom="column">
            <wp:posOffset>3610610</wp:posOffset>
          </wp:positionH>
          <wp:positionV relativeFrom="paragraph">
            <wp:posOffset>1270</wp:posOffset>
          </wp:positionV>
          <wp:extent cx="1487170" cy="990403"/>
          <wp:effectExtent l="0" t="0" r="0" b="0"/>
          <wp:wrapTight wrapText="bothSides">
            <wp:wrapPolygon edited="0">
              <wp:start x="9961" y="2910"/>
              <wp:lineTo x="7747" y="7066"/>
              <wp:lineTo x="7471" y="8313"/>
              <wp:lineTo x="8301" y="10391"/>
              <wp:lineTo x="1660" y="11223"/>
              <wp:lineTo x="277" y="14132"/>
              <wp:lineTo x="830" y="17042"/>
              <wp:lineTo x="1383" y="18289"/>
              <wp:lineTo x="20198" y="18289"/>
              <wp:lineTo x="20751" y="17042"/>
              <wp:lineTo x="21305" y="13301"/>
              <wp:lineTo x="20198" y="12470"/>
              <wp:lineTo x="13004" y="10391"/>
              <wp:lineTo x="14111" y="8729"/>
              <wp:lineTo x="13558" y="7066"/>
              <wp:lineTo x="11344" y="2910"/>
              <wp:lineTo x="9961" y="2910"/>
            </wp:wrapPolygon>
          </wp:wrapTight>
          <wp:docPr id="16426753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75319" name="Imagen 164267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170" cy="990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2003DB7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38527A3E" w:rsidR="00485B13" w:rsidRPr="00FD4A72" w:rsidRDefault="007E127F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BARRANCAS ROMANTICO</w:t>
                          </w:r>
                        </w:p>
                        <w:p w14:paraId="4B2D5E4C" w14:textId="55176EB7" w:rsidR="00A0012D" w:rsidRPr="0002598A" w:rsidRDefault="007E127F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7E127F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2646-C2025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38527A3E" w:rsidR="00485B13" w:rsidRPr="00FD4A72" w:rsidRDefault="007E127F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BARRANCAS ROMANTICO</w:t>
                    </w:r>
                  </w:p>
                  <w:p w14:paraId="4B2D5E4C" w14:textId="55176EB7" w:rsidR="00A0012D" w:rsidRPr="0002598A" w:rsidRDefault="007E127F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7E127F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2646-C2025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A471E6"/>
    <w:multiLevelType w:val="hybridMultilevel"/>
    <w:tmpl w:val="AAC6F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94299"/>
    <w:multiLevelType w:val="hybridMultilevel"/>
    <w:tmpl w:val="7458F0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807B1"/>
    <w:multiLevelType w:val="hybridMultilevel"/>
    <w:tmpl w:val="51CA2CB0"/>
    <w:lvl w:ilvl="0" w:tplc="7778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2"/>
  </w:num>
  <w:num w:numId="3" w16cid:durableId="1041170892">
    <w:abstractNumId w:val="12"/>
  </w:num>
  <w:num w:numId="4" w16cid:durableId="1033921887">
    <w:abstractNumId w:val="20"/>
  </w:num>
  <w:num w:numId="5" w16cid:durableId="353725778">
    <w:abstractNumId w:val="13"/>
  </w:num>
  <w:num w:numId="6" w16cid:durableId="1716585056">
    <w:abstractNumId w:val="23"/>
  </w:num>
  <w:num w:numId="7" w16cid:durableId="844133380">
    <w:abstractNumId w:val="7"/>
  </w:num>
  <w:num w:numId="8" w16cid:durableId="1397362128">
    <w:abstractNumId w:val="2"/>
  </w:num>
  <w:num w:numId="9" w16cid:durableId="655494188">
    <w:abstractNumId w:val="6"/>
  </w:num>
  <w:num w:numId="10" w16cid:durableId="1272128669">
    <w:abstractNumId w:val="11"/>
  </w:num>
  <w:num w:numId="11" w16cid:durableId="1973628246">
    <w:abstractNumId w:val="10"/>
  </w:num>
  <w:num w:numId="12" w16cid:durableId="11761755">
    <w:abstractNumId w:val="0"/>
  </w:num>
  <w:num w:numId="13" w16cid:durableId="1819877016">
    <w:abstractNumId w:val="15"/>
  </w:num>
  <w:num w:numId="14" w16cid:durableId="1296522864">
    <w:abstractNumId w:val="21"/>
  </w:num>
  <w:num w:numId="15" w16cid:durableId="1904682630">
    <w:abstractNumId w:val="16"/>
  </w:num>
  <w:num w:numId="16" w16cid:durableId="460078524">
    <w:abstractNumId w:val="14"/>
  </w:num>
  <w:num w:numId="17" w16cid:durableId="1968504851">
    <w:abstractNumId w:val="18"/>
  </w:num>
  <w:num w:numId="18" w16cid:durableId="1167555093">
    <w:abstractNumId w:val="19"/>
  </w:num>
  <w:num w:numId="19" w16cid:durableId="598945982">
    <w:abstractNumId w:val="17"/>
  </w:num>
  <w:num w:numId="20" w16cid:durableId="1140269920">
    <w:abstractNumId w:val="5"/>
  </w:num>
  <w:num w:numId="21" w16cid:durableId="1109811738">
    <w:abstractNumId w:val="8"/>
  </w:num>
  <w:num w:numId="22" w16cid:durableId="797143872">
    <w:abstractNumId w:val="3"/>
  </w:num>
  <w:num w:numId="23" w16cid:durableId="1710374023">
    <w:abstractNumId w:val="9"/>
  </w:num>
  <w:num w:numId="24" w16cid:durableId="1618099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2F9"/>
    <w:rsid w:val="00025024"/>
    <w:rsid w:val="0002598A"/>
    <w:rsid w:val="000453DA"/>
    <w:rsid w:val="000E5698"/>
    <w:rsid w:val="00121872"/>
    <w:rsid w:val="00121D3F"/>
    <w:rsid w:val="001308DE"/>
    <w:rsid w:val="00152180"/>
    <w:rsid w:val="001760D9"/>
    <w:rsid w:val="001934F5"/>
    <w:rsid w:val="00197448"/>
    <w:rsid w:val="001A35E4"/>
    <w:rsid w:val="001D46DF"/>
    <w:rsid w:val="0020043A"/>
    <w:rsid w:val="00206A52"/>
    <w:rsid w:val="00227CEF"/>
    <w:rsid w:val="00253EC6"/>
    <w:rsid w:val="00260703"/>
    <w:rsid w:val="002A3E36"/>
    <w:rsid w:val="002B20BB"/>
    <w:rsid w:val="002B371F"/>
    <w:rsid w:val="002C73C6"/>
    <w:rsid w:val="002E2148"/>
    <w:rsid w:val="0034388B"/>
    <w:rsid w:val="003472AF"/>
    <w:rsid w:val="003549A2"/>
    <w:rsid w:val="003F5909"/>
    <w:rsid w:val="004002E5"/>
    <w:rsid w:val="00406B6E"/>
    <w:rsid w:val="0041317F"/>
    <w:rsid w:val="0042337E"/>
    <w:rsid w:val="00430DCE"/>
    <w:rsid w:val="004311C1"/>
    <w:rsid w:val="004354F5"/>
    <w:rsid w:val="00445E5F"/>
    <w:rsid w:val="00473F04"/>
    <w:rsid w:val="0048014F"/>
    <w:rsid w:val="00485B13"/>
    <w:rsid w:val="00493763"/>
    <w:rsid w:val="004A4DC7"/>
    <w:rsid w:val="004A5406"/>
    <w:rsid w:val="004B58B8"/>
    <w:rsid w:val="004F3ADB"/>
    <w:rsid w:val="005507FE"/>
    <w:rsid w:val="0055772F"/>
    <w:rsid w:val="005621DF"/>
    <w:rsid w:val="005679E5"/>
    <w:rsid w:val="005F2491"/>
    <w:rsid w:val="005F7D83"/>
    <w:rsid w:val="00600A11"/>
    <w:rsid w:val="00600CC3"/>
    <w:rsid w:val="006210F5"/>
    <w:rsid w:val="00637092"/>
    <w:rsid w:val="00655CC5"/>
    <w:rsid w:val="00655E9A"/>
    <w:rsid w:val="006835E6"/>
    <w:rsid w:val="0068514F"/>
    <w:rsid w:val="00687ED9"/>
    <w:rsid w:val="006906CA"/>
    <w:rsid w:val="00692BA8"/>
    <w:rsid w:val="006C1CB0"/>
    <w:rsid w:val="006C2396"/>
    <w:rsid w:val="006D29F5"/>
    <w:rsid w:val="006D72E8"/>
    <w:rsid w:val="00724E17"/>
    <w:rsid w:val="00792693"/>
    <w:rsid w:val="00794B66"/>
    <w:rsid w:val="007A3CDE"/>
    <w:rsid w:val="007E127F"/>
    <w:rsid w:val="007F7B70"/>
    <w:rsid w:val="00817E91"/>
    <w:rsid w:val="00825C6E"/>
    <w:rsid w:val="00845DE9"/>
    <w:rsid w:val="0088560B"/>
    <w:rsid w:val="008C56AB"/>
    <w:rsid w:val="008E5CC0"/>
    <w:rsid w:val="008F157E"/>
    <w:rsid w:val="008F4840"/>
    <w:rsid w:val="0090199B"/>
    <w:rsid w:val="009119BC"/>
    <w:rsid w:val="009218A3"/>
    <w:rsid w:val="0092686D"/>
    <w:rsid w:val="00945F42"/>
    <w:rsid w:val="009767C9"/>
    <w:rsid w:val="00985F89"/>
    <w:rsid w:val="00986E85"/>
    <w:rsid w:val="009E3E4C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AE6D4B"/>
    <w:rsid w:val="00B11AFA"/>
    <w:rsid w:val="00B16988"/>
    <w:rsid w:val="00B51443"/>
    <w:rsid w:val="00B51A7B"/>
    <w:rsid w:val="00B840FB"/>
    <w:rsid w:val="00B8522A"/>
    <w:rsid w:val="00B90413"/>
    <w:rsid w:val="00BA37C5"/>
    <w:rsid w:val="00BB1B55"/>
    <w:rsid w:val="00BB3D24"/>
    <w:rsid w:val="00BB793D"/>
    <w:rsid w:val="00BC1A0B"/>
    <w:rsid w:val="00BC30AB"/>
    <w:rsid w:val="00BD0EA5"/>
    <w:rsid w:val="00BD717C"/>
    <w:rsid w:val="00BF498E"/>
    <w:rsid w:val="00BF5067"/>
    <w:rsid w:val="00C1510A"/>
    <w:rsid w:val="00C54633"/>
    <w:rsid w:val="00C767F5"/>
    <w:rsid w:val="00C90CC1"/>
    <w:rsid w:val="00C97FB6"/>
    <w:rsid w:val="00CE0C8F"/>
    <w:rsid w:val="00D2140A"/>
    <w:rsid w:val="00D71BE3"/>
    <w:rsid w:val="00D95EAD"/>
    <w:rsid w:val="00DB1B09"/>
    <w:rsid w:val="00DC5045"/>
    <w:rsid w:val="00DD2475"/>
    <w:rsid w:val="00E701F2"/>
    <w:rsid w:val="00E856F2"/>
    <w:rsid w:val="00EE2794"/>
    <w:rsid w:val="00EE5A2D"/>
    <w:rsid w:val="00F01C44"/>
    <w:rsid w:val="00F14FD9"/>
    <w:rsid w:val="00F257E1"/>
    <w:rsid w:val="00F341D4"/>
    <w:rsid w:val="00F523AA"/>
    <w:rsid w:val="00FA6C98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table" w:styleId="Tablaconcuadrcula4-nfasis1">
    <w:name w:val="Grid Table 4 Accent 1"/>
    <w:basedOn w:val="Tablanormal"/>
    <w:uiPriority w:val="49"/>
    <w:rsid w:val="00D95E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785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LCRUZ</cp:lastModifiedBy>
  <cp:revision>2</cp:revision>
  <dcterms:created xsi:type="dcterms:W3CDTF">2026-01-11T00:05:00Z</dcterms:created>
  <dcterms:modified xsi:type="dcterms:W3CDTF">2026-01-11T00:05:00Z</dcterms:modified>
</cp:coreProperties>
</file>